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C9E4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59E35C9D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4243A5E9" w14:textId="53D694C6" w:rsidR="00675C1E" w:rsidRPr="00454067" w:rsidRDefault="00622497" w:rsidP="00454067">
      <w:pPr>
        <w:pStyle w:val="Sidhuvud"/>
        <w:spacing w:after="120"/>
        <w:ind w:left="284"/>
        <w:rPr>
          <w:b/>
          <w:bCs/>
          <w:color w:val="C00000"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Ansökan – byte av handledare och/eller tjänstgöringsställe</w:t>
      </w:r>
      <w:r w:rsidRPr="00454067">
        <w:rPr>
          <w:b/>
          <w:bCs/>
          <w:sz w:val="26"/>
          <w:szCs w:val="26"/>
          <w:lang w:val="sv-SE"/>
        </w:rPr>
        <w:t xml:space="preserve"> för aspirant i specialistprogrammet steg 1</w:t>
      </w:r>
      <w:r>
        <w:rPr>
          <w:b/>
          <w:bCs/>
          <w:sz w:val="26"/>
          <w:szCs w:val="26"/>
          <w:lang w:val="sv-SE"/>
        </w:rPr>
        <w:br/>
      </w:r>
      <w:r w:rsidR="002C49C8" w:rsidRPr="00454067">
        <w:rPr>
          <w:b/>
          <w:bCs/>
          <w:color w:val="C00000"/>
          <w:sz w:val="26"/>
          <w:szCs w:val="26"/>
          <w:lang w:val="sv-SE"/>
        </w:rPr>
        <w:t>för sjukdomar hos häst</w:t>
      </w:r>
    </w:p>
    <w:p w14:paraId="282DFCA1" w14:textId="2DA85669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675C1E" w:rsidRPr="00454067">
        <w:rPr>
          <w:lang w:val="sv-SE"/>
        </w:rPr>
        <w:t xml:space="preserve">samt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Pr="00675C1E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0BB3CEAA" w:rsidR="00FD6CA8" w:rsidRPr="00417002" w:rsidRDefault="00622497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160CF413" w:rsidR="00FD6CA8" w:rsidRPr="00417002" w:rsidRDefault="00622497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17A0604C" w:rsidR="009550BC" w:rsidRPr="00417002" w:rsidRDefault="00622497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60DD4F15" w:rsidR="009550BC" w:rsidRPr="00417002" w:rsidRDefault="00622497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31D4D16A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 gäller!</w:t>
            </w:r>
          </w:p>
        </w:tc>
        <w:tc>
          <w:tcPr>
            <w:tcW w:w="4959" w:type="dxa"/>
          </w:tcPr>
          <w:p w14:paraId="09A36A4B" w14:textId="18F6E355" w:rsidR="00FD6CA8" w:rsidRPr="00417002" w:rsidRDefault="00622497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24043D14" w:rsidR="00FD6CA8" w:rsidRDefault="00622497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BAFEB05" w:rsidR="00675C1E" w:rsidRDefault="00675C1E" w:rsidP="004560F9">
            <w:pPr>
              <w:spacing w:after="120"/>
            </w:pPr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5952DE80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77777777" w:rsidR="00675C1E" w:rsidRDefault="00675C1E" w:rsidP="009538EC">
            <w:pPr>
              <w:rPr>
                <w:rFonts w:ascii="Calibri" w:eastAsia="Calibri" w:hAnsi="Calibri" w:cs="Times New Roman"/>
              </w:rPr>
            </w:pPr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77777777" w:rsidR="009538EC" w:rsidRDefault="009538EC" w:rsidP="009538EC">
            <w:pPr>
              <w:rPr>
                <w:rFonts w:ascii="Garamond" w:hAnsi="Garamond"/>
                <w:b/>
              </w:rPr>
            </w:pPr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77777777" w:rsidR="009538EC" w:rsidRPr="009538EC" w:rsidRDefault="009538EC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Jag förklarar mig härmed villig att tills vidare fungera som huvudhandledare för ovan aspirant och är av Jordbruksverket godkänd specialist i samma område som ansökan avser.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7777777" w:rsidR="00675C1E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77777777" w:rsidR="009538EC" w:rsidRPr="009538EC" w:rsidRDefault="009538EC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77777777" w:rsidR="00675C1E" w:rsidRDefault="00675C1E" w:rsidP="004560F9">
            <w:pPr>
              <w:rPr>
                <w:rFonts w:ascii="Garamond" w:hAnsi="Garamond"/>
                <w:b/>
              </w:rPr>
            </w:pPr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5CDBB073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 xml:space="preserve">Jag förklarar mig härmed villig att tills vidare fungera som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biträdande</w:t>
            </w: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handledare för ovan aspirant och är av Jordbruksverket godkänd specialist i samma område som ansökan avser.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77777777" w:rsidR="00675C1E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2C49C8" w:rsidRPr="00B36E18" w14:paraId="2EEF98FA" w14:textId="77777777" w:rsidTr="00F6159A">
        <w:trPr>
          <w:trHeight w:val="283"/>
        </w:trPr>
        <w:tc>
          <w:tcPr>
            <w:tcW w:w="9355" w:type="dxa"/>
            <w:shd w:val="clear" w:color="auto" w:fill="D9D9D9" w:themeFill="background1" w:themeFillShade="D9"/>
          </w:tcPr>
          <w:p w14:paraId="65A2BB12" w14:textId="703B2D0D" w:rsidR="002C49C8" w:rsidRPr="003916C7" w:rsidRDefault="002C49C8" w:rsidP="0029364C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>Beskriv verksamheten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4067">
              <w:rPr>
                <w:sz w:val="20"/>
                <w:szCs w:val="20"/>
              </w:rPr>
              <w:t xml:space="preserve">(i korta drag </w:t>
            </w:r>
            <w:r w:rsidR="000F4038" w:rsidRPr="00454067">
              <w:rPr>
                <w:sz w:val="20"/>
                <w:szCs w:val="20"/>
              </w:rPr>
              <w:t xml:space="preserve">och </w:t>
            </w:r>
            <w:r w:rsidRPr="00454067">
              <w:rPr>
                <w:sz w:val="20"/>
                <w:szCs w:val="20"/>
              </w:rPr>
              <w:t>med egna ord)</w:t>
            </w:r>
          </w:p>
        </w:tc>
      </w:tr>
      <w:tr w:rsidR="002C49C8" w:rsidRPr="00B36E18" w14:paraId="2CF12C97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46E213A3" w14:textId="77777777" w:rsidR="002C49C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nriktning och omfattning av den 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kirurgiska 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>verksamheten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6F76BD9" w14:textId="159E6CC0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0F4038" w:rsidRPr="00B36E18" w14:paraId="2DC597FB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CB4405F" w14:textId="6277157A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inriktning och omfattning av den medicinska verksamheten:</w:t>
            </w:r>
          </w:p>
          <w:p w14:paraId="26A547F0" w14:textId="738BE345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C8" w:rsidRPr="00B36E18" w14:paraId="6263A5D9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47BAAE8" w14:textId="77777777" w:rsidR="002C49C8" w:rsidRPr="00454067" w:rsidRDefault="002C49C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Tillgänglig referenslitteratur:</w:t>
            </w:r>
          </w:p>
          <w:p w14:paraId="3B485EA5" w14:textId="37A52FC0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4038" w:rsidRPr="00B36E18" w14:paraId="54AB4E05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7410027B" w14:textId="608BB9A2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Hur sker kompetensutvecklingen av veterinärer vid tjänstgöringsstället? Vilken o</w:t>
            </w:r>
            <w:r w:rsidRPr="00454067">
              <w:rPr>
                <w:rFonts w:asciiTheme="minorHAnsi" w:hAnsiTheme="minorHAnsi" w:cs="Arial"/>
                <w:color w:val="auto"/>
                <w:sz w:val="20"/>
                <w:szCs w:val="20"/>
              </w:rPr>
              <w:t>mfattning har kompetensutvecklingen?</w:t>
            </w:r>
          </w:p>
          <w:p w14:paraId="6B847C8E" w14:textId="17C35EA3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992"/>
        <w:gridCol w:w="2519"/>
        <w:gridCol w:w="3293"/>
      </w:tblGrid>
      <w:tr w:rsidR="003916C7" w:rsidRPr="00B36E18" w14:paraId="3C150D5B" w14:textId="77777777" w:rsidTr="00464FE0">
        <w:trPr>
          <w:trHeight w:val="283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A330B" w14:textId="546C6732" w:rsidR="003916C7" w:rsidRPr="00454067" w:rsidRDefault="003916C7" w:rsidP="003916C7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C67E2E" w:rsidRPr="00C67E2E" w14:paraId="2B58670B" w14:textId="15B7E0F4" w:rsidTr="00464FE0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942E8" w14:textId="6B35A886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Åretruntverksamhet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8997D" w14:textId="7898DB08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B965" w14:textId="32CF2AEE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7FB590EE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     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                                Söndag/helgdag: </w:t>
            </w:r>
          </w:p>
        </w:tc>
      </w:tr>
      <w:tr w:rsidR="00A35A75" w:rsidRPr="00C67E2E" w14:paraId="0E074E9C" w14:textId="77777777" w:rsidTr="00464FE0">
        <w:trPr>
          <w:trHeight w:val="283"/>
        </w:trPr>
        <w:tc>
          <w:tcPr>
            <w:tcW w:w="9355" w:type="dxa"/>
            <w:gridSpan w:val="4"/>
            <w:vAlign w:val="center"/>
          </w:tcPr>
          <w:p w14:paraId="7513A755" w14:textId="471A366B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color w:val="auto"/>
                <w:sz w:val="20"/>
                <w:szCs w:val="20"/>
              </w:rPr>
              <w:t xml:space="preserve">Antal registrerade besök </w:t>
            </w:r>
            <w:r w:rsidR="002C49C8" w:rsidRPr="00C67E2E">
              <w:rPr>
                <w:color w:val="auto"/>
                <w:sz w:val="20"/>
                <w:szCs w:val="20"/>
              </w:rPr>
              <w:t xml:space="preserve">häst </w:t>
            </w:r>
            <w:r w:rsidRPr="00C67E2E">
              <w:rPr>
                <w:color w:val="auto"/>
                <w:sz w:val="20"/>
                <w:szCs w:val="20"/>
              </w:rPr>
              <w:t xml:space="preserve">per år: </w:t>
            </w:r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95F6B59" w14:textId="77777777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</w:p>
        </w:tc>
        <w:tc>
          <w:tcPr>
            <w:tcW w:w="3293" w:type="dxa"/>
            <w:vAlign w:val="center"/>
          </w:tcPr>
          <w:p w14:paraId="6CA6036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  <w:tr w:rsidR="00A35A75" w:rsidRPr="00C67E2E" w14:paraId="1D23BA95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A0F01A9" w14:textId="26F37D9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Antal anställda veterinärer med specialistkompetens i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hästens sjukdomar 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(steg 1): </w:t>
            </w:r>
          </w:p>
        </w:tc>
        <w:tc>
          <w:tcPr>
            <w:tcW w:w="3293" w:type="dxa"/>
          </w:tcPr>
          <w:p w14:paraId="3CBF977F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7EB998A1" w14:textId="38C90519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-kompetens inom relevant ämnesområde på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häst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3293" w:type="dxa"/>
          </w:tcPr>
          <w:p w14:paraId="312142AA" w14:textId="77777777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</w:tbl>
    <w:p w14:paraId="03B220DE" w14:textId="77777777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*Ange vad tjänstgöringsgraden för samtliga veterinärer motsvarar i heltidsekvivalenter. Ex vis för 2 veterinärer med 60 % tjänstgöring blir det 1,20 som ska anges.  </w:t>
      </w:r>
    </w:p>
    <w:p w14:paraId="1471E7EC" w14:textId="585510F4" w:rsidR="00A35A75" w:rsidRPr="003916C7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8295" w:type="dxa"/>
        <w:tblInd w:w="410" w:type="dxa"/>
        <w:tblLook w:val="04A0" w:firstRow="1" w:lastRow="0" w:firstColumn="1" w:lastColumn="0" w:noHBand="0" w:noVBand="1"/>
      </w:tblPr>
      <w:tblGrid>
        <w:gridCol w:w="2987"/>
        <w:gridCol w:w="567"/>
        <w:gridCol w:w="340"/>
        <w:gridCol w:w="3142"/>
        <w:gridCol w:w="340"/>
        <w:gridCol w:w="579"/>
        <w:gridCol w:w="322"/>
        <w:gridCol w:w="18"/>
      </w:tblGrid>
      <w:tr w:rsidR="003916C7" w:rsidRPr="00B36E18" w14:paraId="53911E0B" w14:textId="77777777" w:rsidTr="00A60417">
        <w:trPr>
          <w:gridAfter w:val="1"/>
          <w:wAfter w:w="18" w:type="dxa"/>
          <w:trHeight w:val="283"/>
        </w:trPr>
        <w:tc>
          <w:tcPr>
            <w:tcW w:w="8277" w:type="dxa"/>
            <w:gridSpan w:val="7"/>
            <w:shd w:val="clear" w:color="auto" w:fill="D9D9D9" w:themeFill="background1" w:themeFillShade="D9"/>
          </w:tcPr>
          <w:p w14:paraId="20E6DBF6" w14:textId="6B62BE63" w:rsidR="003916C7" w:rsidRPr="00672A8F" w:rsidRDefault="003916C7" w:rsidP="003916C7">
            <w:pPr>
              <w:rPr>
                <w:rFonts w:asciiTheme="minorHAnsi" w:eastAsia="Calibri" w:hAnsiTheme="minorHAnsi" w:cstheme="minorHAnsi"/>
                <w:b/>
                <w:bCs/>
                <w:color w:val="000000"/>
                <w:lang w:eastAsia="sv-SE"/>
              </w:rPr>
            </w:pPr>
            <w:r w:rsidRPr="00672A8F">
              <w:rPr>
                <w:rFonts w:asciiTheme="minorHAnsi" w:hAnsiTheme="minorHAnsi" w:cstheme="minorHAnsi"/>
                <w:b/>
                <w:bCs/>
              </w:rPr>
              <w:t>Markera i tabellen nedan med ”X” i de skuggade rutorna</w:t>
            </w:r>
          </w:p>
        </w:tc>
      </w:tr>
      <w:tr w:rsidR="00A35A75" w:rsidRPr="00C67E2E" w14:paraId="0D0F97EC" w14:textId="77777777" w:rsidTr="00A60417">
        <w:tc>
          <w:tcPr>
            <w:tcW w:w="2987" w:type="dxa"/>
          </w:tcPr>
          <w:p w14:paraId="70DB0DBE" w14:textId="77777777" w:rsidR="00A35A75" w:rsidRPr="00C67E2E" w:rsidRDefault="00A35A75" w:rsidP="000F4038">
            <w:pPr>
              <w:pStyle w:val="Normal1"/>
              <w:widowControl w:val="0"/>
              <w:ind w:left="48" w:hanging="4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Enbart djurslaget häst</w:t>
            </w: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1EAB170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9F3BB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0BC1A81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5ACD2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97C431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F272DA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2290A873" w14:textId="77777777" w:rsidTr="00A60417">
        <w:tc>
          <w:tcPr>
            <w:tcW w:w="2987" w:type="dxa"/>
          </w:tcPr>
          <w:p w14:paraId="2A43DEF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Poliklinikavdelning</w:t>
            </w:r>
          </w:p>
        </w:tc>
        <w:tc>
          <w:tcPr>
            <w:tcW w:w="567" w:type="dxa"/>
          </w:tcPr>
          <w:p w14:paraId="08CCDC2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627AAA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2AC994C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5CF87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3B5088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3161E2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25280A0" w14:textId="77777777" w:rsidTr="00A60417">
        <w:tc>
          <w:tcPr>
            <w:tcW w:w="2987" w:type="dxa"/>
          </w:tcPr>
          <w:p w14:paraId="229B002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Operationsavdelning</w:t>
            </w:r>
          </w:p>
        </w:tc>
        <w:tc>
          <w:tcPr>
            <w:tcW w:w="567" w:type="dxa"/>
          </w:tcPr>
          <w:p w14:paraId="2F625AE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45E4E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736B1FF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B76EB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B2091F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5B8D99C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38B4CF3" w14:textId="77777777" w:rsidTr="00A60417">
        <w:tc>
          <w:tcPr>
            <w:tcW w:w="2987" w:type="dxa"/>
          </w:tcPr>
          <w:p w14:paraId="121D5F9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Stationärvårdsavdelning</w:t>
            </w:r>
          </w:p>
        </w:tc>
        <w:tc>
          <w:tcPr>
            <w:tcW w:w="567" w:type="dxa"/>
          </w:tcPr>
          <w:p w14:paraId="0BE8885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2C3F1D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22266D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D0A29E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AFB770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C12AD3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26F1F4B5" w14:textId="77777777" w:rsidTr="00A60417">
        <w:tc>
          <w:tcPr>
            <w:tcW w:w="2987" w:type="dxa"/>
          </w:tcPr>
          <w:p w14:paraId="7213F4C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Intensivvårdsavdelning</w:t>
            </w:r>
          </w:p>
        </w:tc>
        <w:tc>
          <w:tcPr>
            <w:tcW w:w="567" w:type="dxa"/>
          </w:tcPr>
          <w:p w14:paraId="02A30CE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31D46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46AE43E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6F75D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D07B3A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4B8420F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49B2FCB" w14:textId="77777777" w:rsidTr="00A60417">
        <w:tc>
          <w:tcPr>
            <w:tcW w:w="2987" w:type="dxa"/>
          </w:tcPr>
          <w:p w14:paraId="2B458E1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Jourverksamhet*</w:t>
            </w:r>
          </w:p>
        </w:tc>
        <w:tc>
          <w:tcPr>
            <w:tcW w:w="567" w:type="dxa"/>
          </w:tcPr>
          <w:p w14:paraId="26689CA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4EE1D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B3B359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begränsad,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983FA6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72A611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6FDB8C1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A98ACEC" w14:textId="77777777" w:rsidTr="00A60417">
        <w:tc>
          <w:tcPr>
            <w:tcW w:w="2987" w:type="dxa"/>
          </w:tcPr>
          <w:p w14:paraId="608550F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Internt </w:t>
            </w:r>
            <w:proofErr w:type="spellStart"/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567" w:type="dxa"/>
          </w:tcPr>
          <w:p w14:paraId="757F115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C9A7C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213731E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830B6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0758E14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77C84F5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08C6F449" w14:textId="77777777" w:rsidTr="00A60417">
        <w:tc>
          <w:tcPr>
            <w:tcW w:w="2987" w:type="dxa"/>
          </w:tcPr>
          <w:p w14:paraId="2E2EBE5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Ambulatorisk verksamhet</w:t>
            </w:r>
          </w:p>
        </w:tc>
        <w:tc>
          <w:tcPr>
            <w:tcW w:w="567" w:type="dxa"/>
          </w:tcPr>
          <w:p w14:paraId="5249CD7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5BA28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7A77B2A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0E33D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4E7CAB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4B57F7B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30AD982C" w14:textId="77777777" w:rsidTr="00A60417">
        <w:tc>
          <w:tcPr>
            <w:tcW w:w="2987" w:type="dxa"/>
          </w:tcPr>
          <w:p w14:paraId="53964EF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Röntgen</w:t>
            </w:r>
          </w:p>
        </w:tc>
        <w:tc>
          <w:tcPr>
            <w:tcW w:w="567" w:type="dxa"/>
          </w:tcPr>
          <w:p w14:paraId="4860274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CFCEE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5E41FE7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CAEC3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17D42E6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42040E8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FCED48E" w14:textId="77777777" w:rsidTr="00A60417">
        <w:tc>
          <w:tcPr>
            <w:tcW w:w="2987" w:type="dxa"/>
          </w:tcPr>
          <w:p w14:paraId="0EB3AEF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Ultraljud</w:t>
            </w:r>
          </w:p>
        </w:tc>
        <w:tc>
          <w:tcPr>
            <w:tcW w:w="567" w:type="dxa"/>
          </w:tcPr>
          <w:p w14:paraId="1E4D2C6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AD350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3CD702B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8FE56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E6129E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2090D88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8E29B1D" w14:textId="77777777" w:rsidTr="00A60417">
        <w:tc>
          <w:tcPr>
            <w:tcW w:w="2987" w:type="dxa"/>
          </w:tcPr>
          <w:p w14:paraId="6CBD49E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MRI/CT</w:t>
            </w:r>
          </w:p>
        </w:tc>
        <w:tc>
          <w:tcPr>
            <w:tcW w:w="567" w:type="dxa"/>
          </w:tcPr>
          <w:p w14:paraId="34C9797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44990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52AF652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DC776A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820ED4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023C284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12183D66" w14:textId="77777777" w:rsidTr="00A60417">
        <w:tc>
          <w:tcPr>
            <w:tcW w:w="2987" w:type="dxa"/>
          </w:tcPr>
          <w:p w14:paraId="0865878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Regelbundna ronder</w:t>
            </w:r>
          </w:p>
        </w:tc>
        <w:tc>
          <w:tcPr>
            <w:tcW w:w="567" w:type="dxa"/>
          </w:tcPr>
          <w:p w14:paraId="3A0CDDF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AB649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3C3E6F8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249B89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13AEF7E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6D02739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32A684B6" w14:textId="77777777" w:rsidTr="00A60417">
        <w:tc>
          <w:tcPr>
            <w:tcW w:w="2987" w:type="dxa"/>
          </w:tcPr>
          <w:p w14:paraId="46F81CB0" w14:textId="25E7BDC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2215704"/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Regelbundna veterinärmöten med fall-/</w:t>
            </w:r>
            <w:r w:rsidR="00A60417"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artikelpresentationer</w:t>
            </w:r>
            <w:bookmarkEnd w:id="0"/>
          </w:p>
        </w:tc>
        <w:tc>
          <w:tcPr>
            <w:tcW w:w="567" w:type="dxa"/>
          </w:tcPr>
          <w:p w14:paraId="3771735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629D8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0433F5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E1653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7F3BCF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5CA4A04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3E12AF" w14:textId="77777777" w:rsidR="00A35A75" w:rsidRPr="00C67E2E" w:rsidRDefault="00A35A75" w:rsidP="00A35A75">
      <w:pPr>
        <w:pStyle w:val="Normal1"/>
        <w:widowControl w:val="0"/>
        <w:rPr>
          <w:rFonts w:asciiTheme="minorHAnsi" w:hAnsiTheme="minorHAnsi" w:cstheme="minorHAnsi"/>
          <w:sz w:val="20"/>
          <w:szCs w:val="20"/>
          <w:u w:val="single"/>
          <w:lang w:val="sv-SE"/>
        </w:rPr>
      </w:pPr>
    </w:p>
    <w:p w14:paraId="1D5F91E0" w14:textId="77777777" w:rsidR="00A35A75" w:rsidRPr="00C67E2E" w:rsidRDefault="00A35A75" w:rsidP="00A35A75">
      <w:pPr>
        <w:pStyle w:val="Normal1"/>
        <w:widowControl w:val="0"/>
        <w:ind w:left="426"/>
        <w:rPr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theme="minorHAnsi"/>
          <w:i/>
          <w:iCs/>
          <w:sz w:val="20"/>
          <w:szCs w:val="20"/>
          <w:lang w:val="sv-SE"/>
        </w:rPr>
        <w:t>*</w:t>
      </w:r>
      <w:r w:rsidRPr="00C67E2E">
        <w:rPr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Med jour avses a</w:t>
      </w:r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 xml:space="preserve">kutmottagning </w:t>
      </w:r>
      <w:proofErr w:type="spellStart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kl</w:t>
      </w:r>
      <w:proofErr w:type="spellEnd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 xml:space="preserve"> 17-08 på vardagar och </w:t>
      </w:r>
      <w:proofErr w:type="spellStart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kl</w:t>
      </w:r>
      <w:proofErr w:type="spellEnd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 xml:space="preserve"> 00-24 på helgdagar.</w:t>
      </w:r>
    </w:p>
    <w:p w14:paraId="766C1118" w14:textId="77777777" w:rsidR="00A35A75" w:rsidRPr="00C67E2E" w:rsidRDefault="00A35A75" w:rsidP="00A35A75">
      <w:pPr>
        <w:pStyle w:val="Normal1"/>
        <w:widowControl w:val="0"/>
        <w:spacing w:after="200"/>
        <w:ind w:left="426"/>
        <w:rPr>
          <w:sz w:val="20"/>
          <w:szCs w:val="20"/>
          <w:u w:val="single"/>
          <w:lang w:val="sv-SE"/>
        </w:rPr>
      </w:pPr>
    </w:p>
    <w:p w14:paraId="2AD8B3F1" w14:textId="77777777" w:rsidR="00A35A75" w:rsidRPr="00C67E2E" w:rsidRDefault="00A35A75" w:rsidP="00A35A75">
      <w:pPr>
        <w:pStyle w:val="Normal1"/>
        <w:widowControl w:val="0"/>
        <w:ind w:left="426"/>
        <w:rPr>
          <w:sz w:val="20"/>
          <w:szCs w:val="20"/>
          <w:u w:val="single"/>
          <w:lang w:val="sv-SE"/>
        </w:rPr>
      </w:pPr>
    </w:p>
    <w:p w14:paraId="567BDF85" w14:textId="77777777" w:rsidR="00A35A75" w:rsidRPr="00C67E2E" w:rsidRDefault="00A35A75" w:rsidP="00A35A75">
      <w:pPr>
        <w:pStyle w:val="Normal1"/>
        <w:widowControl w:val="0"/>
        <w:spacing w:after="200"/>
        <w:ind w:left="426"/>
        <w:rPr>
          <w:color w:val="auto"/>
          <w:sz w:val="20"/>
          <w:szCs w:val="20"/>
          <w:lang w:val="sv-SE"/>
        </w:rPr>
      </w:pPr>
      <w:r w:rsidRPr="00C67E2E">
        <w:rPr>
          <w:color w:val="auto"/>
          <w:sz w:val="20"/>
          <w:szCs w:val="20"/>
          <w:u w:val="single"/>
          <w:lang w:val="sv-SE"/>
        </w:rPr>
        <w:t>Annan utrustning än angivet i tabellen</w:t>
      </w:r>
      <w:r w:rsidRPr="00C67E2E">
        <w:rPr>
          <w:color w:val="auto"/>
          <w:sz w:val="20"/>
          <w:szCs w:val="20"/>
          <w:lang w:val="sv-SE"/>
        </w:rPr>
        <w:t xml:space="preserve">: </w:t>
      </w:r>
    </w:p>
    <w:p w14:paraId="15B359BC" w14:textId="77777777" w:rsidR="008714AF" w:rsidRDefault="008714AF" w:rsidP="008714AF">
      <w:pPr>
        <w:rPr>
          <w:b/>
          <w:sz w:val="32"/>
          <w:szCs w:val="32"/>
          <w:lang w:val="sv-SE"/>
        </w:rPr>
      </w:pPr>
    </w:p>
    <w:p w14:paraId="19D61E0A" w14:textId="77777777" w:rsidR="00464FE0" w:rsidRDefault="00464FE0" w:rsidP="008714AF">
      <w:pPr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AD47A6" w:rsidRPr="00756406" w14:paraId="5796CD9A" w14:textId="77777777" w:rsidTr="000B15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396AF71C" w14:textId="77777777" w:rsidR="00AD47A6" w:rsidRPr="00756406" w:rsidRDefault="00AD47A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lastRenderedPageBreak/>
              <w:t>Underskrift aspirant</w:t>
            </w:r>
          </w:p>
        </w:tc>
      </w:tr>
      <w:tr w:rsidR="00AD47A6" w:rsidRPr="00756406" w14:paraId="52EFF521" w14:textId="77777777" w:rsidTr="000B15F2">
        <w:tc>
          <w:tcPr>
            <w:tcW w:w="3272" w:type="dxa"/>
          </w:tcPr>
          <w:p w14:paraId="5E956B9B" w14:textId="1E4834EC" w:rsidR="00AD47A6" w:rsidRPr="00756406" w:rsidRDefault="00AD47A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</w:tc>
        <w:tc>
          <w:tcPr>
            <w:tcW w:w="6083" w:type="dxa"/>
          </w:tcPr>
          <w:p w14:paraId="3DA9059E" w14:textId="532306F8" w:rsidR="00AD47A6" w:rsidRDefault="00AD47A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849668D" w14:textId="77777777" w:rsidR="00AD47A6" w:rsidRPr="00756406" w:rsidRDefault="00AD47A6" w:rsidP="00AD47A6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741FBEF" w14:textId="77777777" w:rsidR="00AD47A6" w:rsidRDefault="00AD47A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509ECD97" w:rsidR="008714AF" w:rsidRDefault="00622497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10FBE8A8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pdf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>.</w:t>
      </w:r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8714AF">
      <w:headerReference w:type="default" r:id="rId8"/>
      <w:headerReference w:type="first" r:id="rId9"/>
      <w:pgSz w:w="11900" w:h="16820"/>
      <w:pgMar w:top="1560" w:right="400" w:bottom="280" w:left="1000" w:header="1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  <w:bookmarkStart w:id="1" w:name="_Hlk161303409"/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388092761" name="Bildobjekt 38809276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Default="008714AF" w:rsidP="008714AF">
          <w:pPr>
            <w:pStyle w:val="Sidfot"/>
            <w:spacing w:before="120"/>
          </w:pPr>
        </w:p>
        <w:p w14:paraId="77F1F5AB" w14:textId="39B36067" w:rsidR="008714AF" w:rsidRDefault="008714AF" w:rsidP="008714AF">
          <w:pPr>
            <w:pStyle w:val="Sidfot"/>
            <w:spacing w:before="120"/>
            <w:rPr>
              <w:color w:val="FF0000"/>
            </w:rPr>
          </w:pPr>
          <w:r w:rsidRPr="000E19DB">
            <w:t>202</w:t>
          </w:r>
          <w:r w:rsidR="0065418F">
            <w:t>4-03-14</w:t>
          </w:r>
        </w:p>
        <w:p w14:paraId="186A860D" w14:textId="77777777" w:rsidR="008714AF" w:rsidRPr="003B6771" w:rsidRDefault="008714AF" w:rsidP="008714AF">
          <w:pPr>
            <w:pStyle w:val="Sidfot"/>
            <w:rPr>
              <w:color w:val="FF0000"/>
            </w:rPr>
          </w:pPr>
        </w:p>
        <w:p w14:paraId="49A56DF9" w14:textId="77777777" w:rsidR="008714AF" w:rsidRPr="00FD7245" w:rsidRDefault="008714AF" w:rsidP="008714AF">
          <w:pPr>
            <w:pStyle w:val="Sidfot"/>
          </w:pPr>
        </w:p>
      </w:tc>
    </w:tr>
    <w:bookmarkEnd w:id="1"/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475F6"/>
    <w:rsid w:val="000F329E"/>
    <w:rsid w:val="000F4038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22497"/>
    <w:rsid w:val="006265E3"/>
    <w:rsid w:val="0065418F"/>
    <w:rsid w:val="00672A8F"/>
    <w:rsid w:val="00675C1E"/>
    <w:rsid w:val="0076524E"/>
    <w:rsid w:val="008374EB"/>
    <w:rsid w:val="00844FEC"/>
    <w:rsid w:val="008714AF"/>
    <w:rsid w:val="009538EC"/>
    <w:rsid w:val="009550BC"/>
    <w:rsid w:val="0097429D"/>
    <w:rsid w:val="009A1C91"/>
    <w:rsid w:val="00A33F1D"/>
    <w:rsid w:val="00A35A75"/>
    <w:rsid w:val="00A60417"/>
    <w:rsid w:val="00AD47A6"/>
    <w:rsid w:val="00B36E18"/>
    <w:rsid w:val="00C67E2E"/>
    <w:rsid w:val="00C85143"/>
    <w:rsid w:val="00D00BA8"/>
    <w:rsid w:val="00DC2469"/>
    <w:rsid w:val="00DE338D"/>
    <w:rsid w:val="00EA138F"/>
    <w:rsid w:val="00EF35BB"/>
    <w:rsid w:val="00F001FA"/>
    <w:rsid w:val="00F055D2"/>
    <w:rsid w:val="00F176AF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Kent Joensuu</cp:lastModifiedBy>
  <cp:revision>3</cp:revision>
  <dcterms:created xsi:type="dcterms:W3CDTF">2024-03-14T09:08:00Z</dcterms:created>
  <dcterms:modified xsi:type="dcterms:W3CDTF">2024-03-14T09:10:00Z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